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8BA9" w14:textId="77777777" w:rsidR="000F0BFF" w:rsidRDefault="000F0BFF" w:rsidP="000F0BFF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AC71A4A" wp14:editId="53485EC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2741194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3E4366" w14:textId="78B3E5D1" w:rsidR="00FB479E" w:rsidRDefault="000F0BFF" w:rsidP="00FB479E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</w:t>
      </w:r>
      <w:r w:rsidR="00FB4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7FA9B7EB" w14:textId="4EAC93AB" w:rsidR="000F0BFF" w:rsidRDefault="000F0BFF" w:rsidP="000F0BFF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</w:t>
      </w:r>
    </w:p>
    <w:p w14:paraId="2D01B74C" w14:textId="11464066" w:rsidR="000F0BFF" w:rsidRDefault="000F0BFF" w:rsidP="000F0BFF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35E19B14" w14:textId="77777777" w:rsidR="000F0BFF" w:rsidRPr="00F73B41" w:rsidRDefault="000F0BFF" w:rsidP="000F0BFF">
      <w:pPr>
        <w:pStyle w:val="5"/>
        <w:ind w:left="170" w:right="57"/>
        <w:contextualSpacing/>
        <w:jc w:val="center"/>
        <w:rPr>
          <w:sz w:val="16"/>
          <w:szCs w:val="16"/>
        </w:rPr>
      </w:pPr>
    </w:p>
    <w:p w14:paraId="2B071826" w14:textId="77777777" w:rsidR="000F0BFF" w:rsidRPr="00F05412" w:rsidRDefault="000F0BFF" w:rsidP="000F0BFF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0541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99DDE5D" w14:textId="078C38EF" w:rsidR="000F0BFF" w:rsidRPr="00F05412" w:rsidRDefault="000F0BFF" w:rsidP="00F73B41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5412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586860F0" w14:textId="77777777" w:rsidR="000F0BFF" w:rsidRPr="00F05412" w:rsidRDefault="000F0BFF" w:rsidP="000F0BFF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5412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375BB825" w14:textId="77777777" w:rsidR="000F0BFF" w:rsidRPr="00F05412" w:rsidRDefault="000F0BFF" w:rsidP="000F0BFF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 w:rsidRPr="00F05412">
        <w:rPr>
          <w:rFonts w:ascii="Times New Roman" w:hAnsi="Times New Roman" w:cs="Times New Roman"/>
          <w:bCs/>
          <w:lang w:val="uk-UA"/>
        </w:rPr>
        <w:t>м. Малин</w:t>
      </w:r>
    </w:p>
    <w:p w14:paraId="097EE398" w14:textId="3A300D68" w:rsidR="00833AE8" w:rsidRDefault="00833AE8" w:rsidP="00833AE8">
      <w:pPr>
        <w:spacing w:after="0" w:line="240" w:lineRule="auto"/>
        <w:ind w:right="-1336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833A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30.05.2024</w:t>
      </w:r>
      <w:r w:rsidRPr="00833AE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833AE8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40</w:t>
      </w:r>
    </w:p>
    <w:p w14:paraId="5DC43BF0" w14:textId="63EDF07E" w:rsidR="00833AE8" w:rsidRPr="00833AE8" w:rsidRDefault="00833AE8" w:rsidP="00833AE8">
      <w:pPr>
        <w:spacing w:after="0" w:line="240" w:lineRule="auto"/>
        <w:ind w:right="-1336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833AE8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0F0BFF" w14:paraId="035BEC01" w14:textId="77777777" w:rsidTr="00C0212E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CA99B" w14:textId="25162B64" w:rsidR="00FB479E" w:rsidRDefault="000F0BFF" w:rsidP="00C0212E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</w:p>
          <w:p w14:paraId="21DF01FC" w14:textId="3A0B6600" w:rsidR="000F0BFF" w:rsidRDefault="0085539C" w:rsidP="0085539C">
            <w:pPr>
              <w:tabs>
                <w:tab w:val="left" w:pos="2985"/>
              </w:tabs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 w:rsidR="000F0BF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вчинення правочину</w:t>
            </w:r>
          </w:p>
        </w:tc>
      </w:tr>
    </w:tbl>
    <w:p w14:paraId="78799277" w14:textId="77777777" w:rsidR="000F0BFF" w:rsidRPr="00F73B41" w:rsidRDefault="000F0BFF" w:rsidP="000F0BFF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AF4D098" w14:textId="2A933E28" w:rsidR="000F0BFF" w:rsidRDefault="000F0BFF" w:rsidP="000F0BFF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</w:t>
      </w:r>
      <w:r w:rsidR="00FB47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ина </w:t>
      </w:r>
      <w:r w:rsidR="0085539C">
        <w:rPr>
          <w:rFonts w:ascii="Times New Roman" w:eastAsia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4CF350AD" w14:textId="77777777" w:rsidR="000F0BFF" w:rsidRDefault="000F0BFF" w:rsidP="000F0BFF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D6AE79F" w14:textId="77777777" w:rsidR="000F0BFF" w:rsidRPr="003A1895" w:rsidRDefault="000F0BFF" w:rsidP="000F0BFF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9449261" w14:textId="77777777" w:rsidR="000F0BFF" w:rsidRDefault="000F0BFF" w:rsidP="000F0BFF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6B0885A" w14:textId="6E4AB012" w:rsidR="000F0BFF" w:rsidRDefault="000F0BFF" w:rsidP="000F0BFF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F73B41">
        <w:rPr>
          <w:rFonts w:ascii="Times New Roman" w:hAnsi="Times New Roman"/>
          <w:sz w:val="28"/>
          <w:szCs w:val="28"/>
          <w:lang w:val="uk-UA"/>
        </w:rPr>
        <w:t>ину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539C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на дарування</w:t>
      </w:r>
      <w:r w:rsidR="00F73B41">
        <w:rPr>
          <w:rFonts w:ascii="Times New Roman" w:hAnsi="Times New Roman"/>
          <w:sz w:val="28"/>
          <w:szCs w:val="28"/>
          <w:lang w:val="uk-UA"/>
        </w:rPr>
        <w:t xml:space="preserve"> квартири</w:t>
      </w:r>
      <w:r>
        <w:rPr>
          <w:rFonts w:ascii="Times New Roman" w:hAnsi="Times New Roman"/>
          <w:sz w:val="28"/>
          <w:szCs w:val="28"/>
          <w:lang w:val="uk-UA"/>
        </w:rPr>
        <w:t>, як</w:t>
      </w:r>
      <w:r w:rsidR="00F73B41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знаходиться за адресою: </w:t>
      </w:r>
      <w:r w:rsidR="0085539C">
        <w:rPr>
          <w:rFonts w:ascii="Times New Roman" w:hAnsi="Times New Roman"/>
          <w:sz w:val="28"/>
          <w:szCs w:val="28"/>
          <w:lang w:val="uk-UA"/>
        </w:rPr>
        <w:t>*********</w:t>
      </w:r>
      <w:r w:rsidR="00F73B4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сво</w:t>
      </w:r>
      <w:r w:rsidR="00F73B41">
        <w:rPr>
          <w:rFonts w:ascii="Times New Roman" w:hAnsi="Times New Roman"/>
          <w:sz w:val="28"/>
          <w:szCs w:val="28"/>
          <w:lang w:val="uk-UA"/>
        </w:rPr>
        <w:t>їй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3B41">
        <w:rPr>
          <w:rFonts w:ascii="Times New Roman" w:hAnsi="Times New Roman"/>
          <w:sz w:val="28"/>
          <w:szCs w:val="28"/>
          <w:lang w:val="uk-UA"/>
        </w:rPr>
        <w:t>доньці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539C">
        <w:rPr>
          <w:rFonts w:ascii="Times New Roman" w:hAnsi="Times New Roman"/>
          <w:sz w:val="28"/>
          <w:szCs w:val="28"/>
          <w:lang w:val="uk-UA"/>
        </w:rPr>
        <w:t>********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5539C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р.н., право користування як</w:t>
      </w:r>
      <w:r w:rsidR="00F73B41">
        <w:rPr>
          <w:rFonts w:ascii="Times New Roman" w:hAnsi="Times New Roman"/>
          <w:sz w:val="28"/>
          <w:szCs w:val="28"/>
          <w:lang w:val="uk-UA"/>
        </w:rPr>
        <w:t>ою</w:t>
      </w:r>
      <w:r>
        <w:rPr>
          <w:rFonts w:ascii="Times New Roman" w:hAnsi="Times New Roman"/>
          <w:sz w:val="28"/>
          <w:szCs w:val="28"/>
          <w:lang w:val="uk-UA"/>
        </w:rPr>
        <w:t xml:space="preserve"> ма</w:t>
      </w:r>
      <w:r w:rsidR="00D31B6B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 її малолітн</w:t>
      </w:r>
      <w:r w:rsidR="00D31B6B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D31B6B">
        <w:rPr>
          <w:rFonts w:ascii="Times New Roman" w:hAnsi="Times New Roman"/>
          <w:sz w:val="28"/>
          <w:szCs w:val="28"/>
          <w:lang w:val="uk-UA"/>
        </w:rPr>
        <w:t xml:space="preserve">онька </w:t>
      </w:r>
      <w:r w:rsidR="0085539C">
        <w:rPr>
          <w:rFonts w:ascii="Times New Roman" w:hAnsi="Times New Roman"/>
          <w:sz w:val="28"/>
          <w:szCs w:val="28"/>
          <w:lang w:val="uk-UA"/>
        </w:rPr>
        <w:t>******</w:t>
      </w:r>
      <w:r w:rsidR="00D31B6B">
        <w:rPr>
          <w:rFonts w:ascii="Times New Roman" w:hAnsi="Times New Roman"/>
          <w:sz w:val="28"/>
          <w:szCs w:val="28"/>
          <w:lang w:val="uk-UA"/>
        </w:rPr>
        <w:t>,</w:t>
      </w:r>
      <w:r w:rsidR="00F73B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539C">
        <w:rPr>
          <w:rFonts w:ascii="Times New Roman" w:hAnsi="Times New Roman"/>
          <w:sz w:val="28"/>
          <w:szCs w:val="28"/>
          <w:lang w:val="uk-UA"/>
        </w:rPr>
        <w:t>*******</w:t>
      </w:r>
      <w:r w:rsidR="00D31B6B">
        <w:rPr>
          <w:rFonts w:ascii="Times New Roman" w:hAnsi="Times New Roman"/>
          <w:sz w:val="28"/>
          <w:szCs w:val="28"/>
          <w:lang w:val="uk-UA"/>
        </w:rPr>
        <w:t xml:space="preserve"> р.н.</w:t>
      </w:r>
    </w:p>
    <w:p w14:paraId="4D6BBAF0" w14:textId="77777777" w:rsidR="000F0BFF" w:rsidRDefault="000F0BFF" w:rsidP="000F0BFF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5573F75" w14:textId="468F4383" w:rsidR="00D31B6B" w:rsidRPr="00D31B6B" w:rsidRDefault="000F0BFF" w:rsidP="00D31B6B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C759F78" w14:textId="577390F0" w:rsidR="00F73B41" w:rsidRDefault="00F73B41" w:rsidP="00F73B41">
      <w:pPr>
        <w:tabs>
          <w:tab w:val="right" w:pos="9303"/>
        </w:tabs>
        <w:ind w:left="360"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531B70B0" w14:textId="6F2CD8EE" w:rsidR="000F0BFF" w:rsidRPr="004B157F" w:rsidRDefault="00FD37AF" w:rsidP="000F0BFF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ab/>
      </w:r>
      <w:r w:rsidR="000F0BFF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     </w:t>
      </w:r>
      <w:r w:rsidR="000F0BFF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0F0BFF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0F0BFF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0F0BFF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5EBEF28B" w14:textId="607F1D61" w:rsidR="000F0BFF" w:rsidRPr="004637B4" w:rsidRDefault="000F0BFF" w:rsidP="000F0BF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  </w:t>
      </w:r>
      <w:r>
        <w:rPr>
          <w:bCs/>
          <w:iCs/>
          <w:sz w:val="28"/>
          <w:szCs w:val="28"/>
          <w:lang w:val="uk-UA"/>
        </w:rPr>
        <w:t xml:space="preserve"> </w:t>
      </w:r>
    </w:p>
    <w:p w14:paraId="5E6B99D5" w14:textId="77777777" w:rsidR="000F0BFF" w:rsidRPr="004637B4" w:rsidRDefault="000F0BFF" w:rsidP="000F0BF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Віталій ЛУКАШЕНКО</w:t>
      </w:r>
    </w:p>
    <w:p w14:paraId="60F96A53" w14:textId="77777777" w:rsidR="000F0BFF" w:rsidRPr="004637B4" w:rsidRDefault="000F0BFF" w:rsidP="000F0BF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5B70EC36" w14:textId="77777777" w:rsidR="000F0BFF" w:rsidRPr="004637B4" w:rsidRDefault="000F0BFF" w:rsidP="000F0BF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3C49A7CA" w14:textId="2DBA4B73" w:rsidR="00B52CBB" w:rsidRDefault="000F0BFF" w:rsidP="006B60A0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Анастасія СУХАНОВА</w:t>
      </w:r>
    </w:p>
    <w:p w14:paraId="1B793BC6" w14:textId="3E2CC901" w:rsidR="00F73B41" w:rsidRPr="00F73B41" w:rsidRDefault="00F73B41" w:rsidP="006B60A0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 Анастасія НАКОНЕЧНА</w:t>
      </w:r>
    </w:p>
    <w:sectPr w:rsidR="00F73B41" w:rsidRPr="00F73B41" w:rsidSect="00F73B41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9381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CBB"/>
    <w:rsid w:val="000179F0"/>
    <w:rsid w:val="000F0BFF"/>
    <w:rsid w:val="00397209"/>
    <w:rsid w:val="006B60A0"/>
    <w:rsid w:val="00833AE8"/>
    <w:rsid w:val="0085539C"/>
    <w:rsid w:val="00B34A78"/>
    <w:rsid w:val="00B52CBB"/>
    <w:rsid w:val="00BC0AC2"/>
    <w:rsid w:val="00CE180E"/>
    <w:rsid w:val="00D31B6B"/>
    <w:rsid w:val="00F73B41"/>
    <w:rsid w:val="00FB479E"/>
    <w:rsid w:val="00FD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AB20"/>
  <w15:docId w15:val="{9888CA90-7216-4216-BD42-8C984B9C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BFF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0F0BF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F0BF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0F0BF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0F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8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11</cp:revision>
  <dcterms:created xsi:type="dcterms:W3CDTF">2023-11-22T14:37:00Z</dcterms:created>
  <dcterms:modified xsi:type="dcterms:W3CDTF">2024-05-30T12:14:00Z</dcterms:modified>
</cp:coreProperties>
</file>