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7E" w:rsidRPr="0091617E" w:rsidRDefault="0091617E" w:rsidP="00E17614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Додаток 2</w:t>
      </w:r>
    </w:p>
    <w:p w:rsidR="0091617E" w:rsidRDefault="0091617E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1617E">
        <w:rPr>
          <w:rFonts w:ascii="Times New Roman" w:hAnsi="Times New Roman" w:cs="Times New Roman"/>
          <w:sz w:val="20"/>
          <w:szCs w:val="20"/>
          <w:lang w:val="uk-UA"/>
        </w:rPr>
        <w:t>до рішення</w:t>
      </w:r>
      <w:r w:rsidR="00C3164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31647">
        <w:rPr>
          <w:rFonts w:ascii="Times New Roman" w:hAnsi="Times New Roman" w:cs="Times New Roman"/>
          <w:sz w:val="20"/>
          <w:szCs w:val="20"/>
          <w:lang w:val="uk-UA"/>
        </w:rPr>
        <w:t>Малинської</w:t>
      </w:r>
      <w:proofErr w:type="spellEnd"/>
      <w:r w:rsidRPr="009161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56706">
        <w:rPr>
          <w:rFonts w:ascii="Times New Roman" w:hAnsi="Times New Roman" w:cs="Times New Roman"/>
          <w:sz w:val="20"/>
          <w:szCs w:val="20"/>
          <w:lang w:val="uk-UA"/>
        </w:rPr>
        <w:t>міської ради</w:t>
      </w:r>
    </w:p>
    <w:p w:rsidR="003668BD" w:rsidRPr="0091617E" w:rsidRDefault="003668BD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_______сесії </w:t>
      </w:r>
      <w:r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>8-го скликання</w:t>
      </w:r>
      <w:bookmarkStart w:id="0" w:name="_GoBack"/>
      <w:bookmarkEnd w:id="0"/>
    </w:p>
    <w:p w:rsidR="0024465E" w:rsidRPr="0091617E" w:rsidRDefault="0091617E" w:rsidP="0091617E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1617E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656706">
        <w:rPr>
          <w:rFonts w:ascii="Times New Roman" w:hAnsi="Times New Roman" w:cs="Times New Roman"/>
          <w:sz w:val="20"/>
          <w:szCs w:val="20"/>
          <w:lang w:val="uk-UA"/>
        </w:rPr>
        <w:t>________2021  № _____</w:t>
      </w:r>
    </w:p>
    <w:p w:rsidR="00C51F44" w:rsidRDefault="00C51F44" w:rsidP="006C1D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CE0" w:rsidRDefault="00236CE0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ФОРМА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журналу обліку споживання енергетичних ресурсів</w:t>
      </w:r>
      <w:r w:rsidR="00BE0F45"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(примірна)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бюджетною установою, організацією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_____________________________________________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(назва будівлі (приміщення) бюджетної установи, організації)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418"/>
        <w:gridCol w:w="1417"/>
        <w:gridCol w:w="1418"/>
        <w:gridCol w:w="1417"/>
        <w:gridCol w:w="1418"/>
        <w:gridCol w:w="1417"/>
        <w:gridCol w:w="1560"/>
        <w:gridCol w:w="1559"/>
        <w:gridCol w:w="1417"/>
      </w:tblGrid>
      <w:tr w:rsidR="003B59FC" w:rsidRPr="003960A3" w:rsidTr="003B59FC">
        <w:trPr>
          <w:trHeight w:val="224"/>
          <w:tblHeader/>
        </w:trPr>
        <w:tc>
          <w:tcPr>
            <w:tcW w:w="959" w:type="dxa"/>
            <w:vMerge w:val="restart"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</w:t>
            </w:r>
            <w:r w:rsidRPr="003960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Число/місяць/рік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Тепла, 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Природний газ,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Водовідведення,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Водопостачання,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Електрична 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енергія,кВт</w:t>
            </w:r>
            <w:proofErr w:type="spellEnd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/год</w:t>
            </w:r>
          </w:p>
        </w:tc>
      </w:tr>
      <w:tr w:rsidR="00CD448C" w:rsidRPr="003960A3" w:rsidTr="003B59FC">
        <w:trPr>
          <w:trHeight w:val="686"/>
          <w:tblHeader/>
        </w:trPr>
        <w:tc>
          <w:tcPr>
            <w:tcW w:w="959" w:type="dxa"/>
            <w:vMerge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ильника¹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№ 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</w:tr>
    </w:tbl>
    <w:p w:rsidR="0024465E" w:rsidRPr="003960A3" w:rsidRDefault="0024465E" w:rsidP="0024465E">
      <w:pPr>
        <w:rPr>
          <w:sz w:val="26"/>
          <w:szCs w:val="26"/>
          <w:lang w:val="uk-UA"/>
        </w:rPr>
      </w:pP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¹Вказуються всі наявні прилади обліку (лічильники)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²В разі зняття на повірку (ремонт, заміну або встановлення) приладу обліку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(лічильника) в журналі на дату проведення дії вказується відповідна дія</w:t>
      </w: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14547" w:rsidRDefault="00714547" w:rsidP="00714547">
      <w:pPr>
        <w:tabs>
          <w:tab w:val="left" w:pos="5400"/>
        </w:tabs>
        <w:spacing w:line="0" w:lineRule="atLeast"/>
      </w:pPr>
      <w:proofErr w:type="spellStart"/>
      <w:r>
        <w:rPr>
          <w:rFonts w:ascii="Times New Roman" w:eastAsia="Times New Roman" w:hAnsi="Times New Roman"/>
          <w:sz w:val="28"/>
        </w:rPr>
        <w:t>Міський</w:t>
      </w:r>
      <w:proofErr w:type="spellEnd"/>
      <w:r>
        <w:rPr>
          <w:rFonts w:ascii="Times New Roman" w:eastAsia="Times New Roman" w:hAnsi="Times New Roman"/>
          <w:sz w:val="28"/>
        </w:rPr>
        <w:t xml:space="preserve"> голова                                                                   </w:t>
      </w:r>
      <w:r>
        <w:rPr>
          <w:rFonts w:ascii="Times New Roman" w:eastAsia="Times New Roman" w:hAnsi="Times New Roman"/>
          <w:sz w:val="28"/>
          <w:lang w:val="en-US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</w:rPr>
        <w:t>Олександр</w:t>
      </w:r>
      <w:proofErr w:type="spellEnd"/>
      <w:r>
        <w:rPr>
          <w:rFonts w:ascii="Times New Roman" w:eastAsia="Times New Roman" w:hAnsi="Times New Roman"/>
          <w:sz w:val="28"/>
        </w:rPr>
        <w:t xml:space="preserve"> СИТАЙЛО</w:t>
      </w:r>
    </w:p>
    <w:p w:rsidR="00D80BF3" w:rsidRPr="003960A3" w:rsidRDefault="00D80BF3" w:rsidP="00714547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80BF3" w:rsidRPr="003960A3" w:rsidSect="00337B08">
      <w:pgSz w:w="16838" w:h="11906" w:orient="landscape"/>
      <w:pgMar w:top="851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15816"/>
    <w:multiLevelType w:val="hybridMultilevel"/>
    <w:tmpl w:val="C77C70E8"/>
    <w:lvl w:ilvl="0" w:tplc="8B0AA6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8754DB"/>
    <w:multiLevelType w:val="multilevel"/>
    <w:tmpl w:val="1F5ED13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12EF"/>
    <w:multiLevelType w:val="multilevel"/>
    <w:tmpl w:val="21285D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7990EED"/>
    <w:multiLevelType w:val="multilevel"/>
    <w:tmpl w:val="AFB41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C1E6A99"/>
    <w:multiLevelType w:val="hybridMultilevel"/>
    <w:tmpl w:val="E07C9D52"/>
    <w:lvl w:ilvl="0" w:tplc="AD7E2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54202"/>
    <w:multiLevelType w:val="multilevel"/>
    <w:tmpl w:val="266A3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9FC59E4"/>
    <w:multiLevelType w:val="multilevel"/>
    <w:tmpl w:val="8856C47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B965E4A"/>
    <w:multiLevelType w:val="multilevel"/>
    <w:tmpl w:val="EC60A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2A7C"/>
    <w:multiLevelType w:val="multilevel"/>
    <w:tmpl w:val="0108FF5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56A53"/>
    <w:multiLevelType w:val="hybridMultilevel"/>
    <w:tmpl w:val="5EE4D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D35E95"/>
    <w:multiLevelType w:val="multilevel"/>
    <w:tmpl w:val="D074AC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B42E2"/>
    <w:multiLevelType w:val="multilevel"/>
    <w:tmpl w:val="2DFC8DF0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5301091"/>
    <w:multiLevelType w:val="multilevel"/>
    <w:tmpl w:val="7082C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494B065C"/>
    <w:multiLevelType w:val="multilevel"/>
    <w:tmpl w:val="322AD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A2A01FD"/>
    <w:multiLevelType w:val="multilevel"/>
    <w:tmpl w:val="F6826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A49E4"/>
    <w:multiLevelType w:val="hybridMultilevel"/>
    <w:tmpl w:val="AEF6C874"/>
    <w:lvl w:ilvl="0" w:tplc="C2F22F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B2C2AAB"/>
    <w:multiLevelType w:val="hybridMultilevel"/>
    <w:tmpl w:val="1692503A"/>
    <w:lvl w:ilvl="0" w:tplc="A62C96A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13AD1"/>
    <w:multiLevelType w:val="hybridMultilevel"/>
    <w:tmpl w:val="0C50C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C1299C"/>
    <w:multiLevelType w:val="hybridMultilevel"/>
    <w:tmpl w:val="2444B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DC035C"/>
    <w:multiLevelType w:val="multilevel"/>
    <w:tmpl w:val="F9444138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94E47BE"/>
    <w:multiLevelType w:val="multilevel"/>
    <w:tmpl w:val="198C78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B52EDE"/>
    <w:multiLevelType w:val="multilevel"/>
    <w:tmpl w:val="4E9E5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9580E"/>
    <w:multiLevelType w:val="multilevel"/>
    <w:tmpl w:val="1BF4D3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22974"/>
    <w:multiLevelType w:val="multilevel"/>
    <w:tmpl w:val="1B62EC8C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b/>
        <w:color w:val="000000"/>
      </w:rPr>
    </w:lvl>
  </w:abstractNum>
  <w:abstractNum w:abstractNumId="24" w15:restartNumberingAfterBreak="0">
    <w:nsid w:val="6C1A7E55"/>
    <w:multiLevelType w:val="multilevel"/>
    <w:tmpl w:val="C5FE3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95668"/>
    <w:multiLevelType w:val="hybridMultilevel"/>
    <w:tmpl w:val="8F7C1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D209B"/>
    <w:multiLevelType w:val="hybridMultilevel"/>
    <w:tmpl w:val="4CD4BF08"/>
    <w:lvl w:ilvl="0" w:tplc="CCA684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670880"/>
    <w:multiLevelType w:val="hybridMultilevel"/>
    <w:tmpl w:val="8CEC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33C67"/>
    <w:multiLevelType w:val="multilevel"/>
    <w:tmpl w:val="1BFE683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F0C3BF2"/>
    <w:multiLevelType w:val="hybridMultilevel"/>
    <w:tmpl w:val="B4F6EF10"/>
    <w:lvl w:ilvl="0" w:tplc="670CD568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5"/>
  </w:num>
  <w:num w:numId="4">
    <w:abstractNumId w:val="13"/>
  </w:num>
  <w:num w:numId="5">
    <w:abstractNumId w:val="6"/>
  </w:num>
  <w:num w:numId="6">
    <w:abstractNumId w:val="8"/>
  </w:num>
  <w:num w:numId="7">
    <w:abstractNumId w:val="10"/>
  </w:num>
  <w:num w:numId="8">
    <w:abstractNumId w:val="20"/>
  </w:num>
  <w:num w:numId="9">
    <w:abstractNumId w:val="28"/>
  </w:num>
  <w:num w:numId="10">
    <w:abstractNumId w:val="1"/>
  </w:num>
  <w:num w:numId="11">
    <w:abstractNumId w:val="19"/>
  </w:num>
  <w:num w:numId="12">
    <w:abstractNumId w:val="14"/>
  </w:num>
  <w:num w:numId="13">
    <w:abstractNumId w:val="11"/>
  </w:num>
  <w:num w:numId="14">
    <w:abstractNumId w:val="3"/>
  </w:num>
  <w:num w:numId="15">
    <w:abstractNumId w:val="12"/>
  </w:num>
  <w:num w:numId="16">
    <w:abstractNumId w:val="2"/>
  </w:num>
  <w:num w:numId="17">
    <w:abstractNumId w:val="26"/>
  </w:num>
  <w:num w:numId="18">
    <w:abstractNumId w:val="23"/>
  </w:num>
  <w:num w:numId="19">
    <w:abstractNumId w:val="24"/>
  </w:num>
  <w:num w:numId="20">
    <w:abstractNumId w:val="0"/>
  </w:num>
  <w:num w:numId="21">
    <w:abstractNumId w:val="29"/>
  </w:num>
  <w:num w:numId="22">
    <w:abstractNumId w:val="22"/>
  </w:num>
  <w:num w:numId="23">
    <w:abstractNumId w:val="16"/>
  </w:num>
  <w:num w:numId="24">
    <w:abstractNumId w:val="4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</w:num>
  <w:num w:numId="30">
    <w:abstractNumId w:val="15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25"/>
    <w:rsid w:val="00010C58"/>
    <w:rsid w:val="00011654"/>
    <w:rsid w:val="000313B6"/>
    <w:rsid w:val="000471A7"/>
    <w:rsid w:val="00092A42"/>
    <w:rsid w:val="00094B8A"/>
    <w:rsid w:val="000B756D"/>
    <w:rsid w:val="000C067B"/>
    <w:rsid w:val="000C7F62"/>
    <w:rsid w:val="000D427A"/>
    <w:rsid w:val="000E7D9B"/>
    <w:rsid w:val="000F4DA0"/>
    <w:rsid w:val="001136E2"/>
    <w:rsid w:val="00114D09"/>
    <w:rsid w:val="00187A9A"/>
    <w:rsid w:val="00197244"/>
    <w:rsid w:val="001B3497"/>
    <w:rsid w:val="00206E6F"/>
    <w:rsid w:val="00221812"/>
    <w:rsid w:val="00236CE0"/>
    <w:rsid w:val="0024465E"/>
    <w:rsid w:val="002B1C68"/>
    <w:rsid w:val="002C6E1C"/>
    <w:rsid w:val="0031157A"/>
    <w:rsid w:val="00337B08"/>
    <w:rsid w:val="0034031D"/>
    <w:rsid w:val="00360F11"/>
    <w:rsid w:val="003668BD"/>
    <w:rsid w:val="00372F4B"/>
    <w:rsid w:val="003746D0"/>
    <w:rsid w:val="003960A3"/>
    <w:rsid w:val="003A61AD"/>
    <w:rsid w:val="003B59FC"/>
    <w:rsid w:val="003D7905"/>
    <w:rsid w:val="003E0E2C"/>
    <w:rsid w:val="003E42D5"/>
    <w:rsid w:val="0041697E"/>
    <w:rsid w:val="00436F9F"/>
    <w:rsid w:val="004403FA"/>
    <w:rsid w:val="00441E37"/>
    <w:rsid w:val="00465FFB"/>
    <w:rsid w:val="00476506"/>
    <w:rsid w:val="004B44C3"/>
    <w:rsid w:val="004B6203"/>
    <w:rsid w:val="004F5DEF"/>
    <w:rsid w:val="00542D01"/>
    <w:rsid w:val="00564A77"/>
    <w:rsid w:val="005820E7"/>
    <w:rsid w:val="00583C25"/>
    <w:rsid w:val="005A05AE"/>
    <w:rsid w:val="005A1D66"/>
    <w:rsid w:val="005F6FB3"/>
    <w:rsid w:val="00601A27"/>
    <w:rsid w:val="006138FD"/>
    <w:rsid w:val="006139D9"/>
    <w:rsid w:val="00633B94"/>
    <w:rsid w:val="00646ACB"/>
    <w:rsid w:val="00647006"/>
    <w:rsid w:val="00656706"/>
    <w:rsid w:val="00664EF3"/>
    <w:rsid w:val="00677A94"/>
    <w:rsid w:val="00695AF8"/>
    <w:rsid w:val="006C1D3D"/>
    <w:rsid w:val="006E48BB"/>
    <w:rsid w:val="006E5C74"/>
    <w:rsid w:val="00704A8E"/>
    <w:rsid w:val="00714547"/>
    <w:rsid w:val="007510F8"/>
    <w:rsid w:val="007533FF"/>
    <w:rsid w:val="00757B13"/>
    <w:rsid w:val="0076551F"/>
    <w:rsid w:val="00777554"/>
    <w:rsid w:val="00780E57"/>
    <w:rsid w:val="007862CF"/>
    <w:rsid w:val="007A3384"/>
    <w:rsid w:val="007A5031"/>
    <w:rsid w:val="007D1EED"/>
    <w:rsid w:val="007E2CBF"/>
    <w:rsid w:val="00843E68"/>
    <w:rsid w:val="00856E42"/>
    <w:rsid w:val="00861988"/>
    <w:rsid w:val="00863698"/>
    <w:rsid w:val="0089013E"/>
    <w:rsid w:val="008C19BC"/>
    <w:rsid w:val="0091617E"/>
    <w:rsid w:val="009174B8"/>
    <w:rsid w:val="00931971"/>
    <w:rsid w:val="00987756"/>
    <w:rsid w:val="0099007F"/>
    <w:rsid w:val="00997531"/>
    <w:rsid w:val="009B072D"/>
    <w:rsid w:val="009C3BE7"/>
    <w:rsid w:val="009C6FEA"/>
    <w:rsid w:val="00A21ABB"/>
    <w:rsid w:val="00A50C56"/>
    <w:rsid w:val="00A72D9B"/>
    <w:rsid w:val="00A97387"/>
    <w:rsid w:val="00AF5EAF"/>
    <w:rsid w:val="00B105A9"/>
    <w:rsid w:val="00B11BBB"/>
    <w:rsid w:val="00B358DD"/>
    <w:rsid w:val="00B45917"/>
    <w:rsid w:val="00B577F0"/>
    <w:rsid w:val="00B777B9"/>
    <w:rsid w:val="00BD5B1B"/>
    <w:rsid w:val="00BE0F45"/>
    <w:rsid w:val="00C05CAB"/>
    <w:rsid w:val="00C1672D"/>
    <w:rsid w:val="00C31647"/>
    <w:rsid w:val="00C51F44"/>
    <w:rsid w:val="00C64FF9"/>
    <w:rsid w:val="00C73176"/>
    <w:rsid w:val="00CA1A6D"/>
    <w:rsid w:val="00CC07AB"/>
    <w:rsid w:val="00CC15AF"/>
    <w:rsid w:val="00CD448C"/>
    <w:rsid w:val="00CD7714"/>
    <w:rsid w:val="00D55B97"/>
    <w:rsid w:val="00D62FD9"/>
    <w:rsid w:val="00D80BF3"/>
    <w:rsid w:val="00DA1EB4"/>
    <w:rsid w:val="00DE572A"/>
    <w:rsid w:val="00DF65A7"/>
    <w:rsid w:val="00E17614"/>
    <w:rsid w:val="00E21FAD"/>
    <w:rsid w:val="00E2581C"/>
    <w:rsid w:val="00E37198"/>
    <w:rsid w:val="00E511B0"/>
    <w:rsid w:val="00E736B5"/>
    <w:rsid w:val="00E754B8"/>
    <w:rsid w:val="00EA4471"/>
    <w:rsid w:val="00EB402B"/>
    <w:rsid w:val="00ED40BD"/>
    <w:rsid w:val="00EE7561"/>
    <w:rsid w:val="00EF1EF4"/>
    <w:rsid w:val="00EF6561"/>
    <w:rsid w:val="00F36CE5"/>
    <w:rsid w:val="00F379B0"/>
    <w:rsid w:val="00F37B23"/>
    <w:rsid w:val="00F42AD5"/>
    <w:rsid w:val="00F472AC"/>
    <w:rsid w:val="00F5036B"/>
    <w:rsid w:val="00F671F0"/>
    <w:rsid w:val="00F724BF"/>
    <w:rsid w:val="00F917F1"/>
    <w:rsid w:val="00FE7803"/>
    <w:rsid w:val="00FF2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4D7DD-2424-4821-AEC5-37CCAAF1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384"/>
  </w:style>
  <w:style w:type="paragraph" w:styleId="1">
    <w:name w:val="heading 1"/>
    <w:basedOn w:val="10"/>
    <w:next w:val="10"/>
    <w:rsid w:val="00583C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83C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83C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83C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83C2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83C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83C25"/>
  </w:style>
  <w:style w:type="table" w:customStyle="1" w:styleId="TableNormal">
    <w:name w:val="Table Normal"/>
    <w:rsid w:val="00583C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83C2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83C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3C2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92A42"/>
    <w:pPr>
      <w:ind w:left="720"/>
      <w:contextualSpacing/>
    </w:pPr>
  </w:style>
  <w:style w:type="paragraph" w:styleId="aa">
    <w:name w:val="No Spacing"/>
    <w:uiPriority w:val="1"/>
    <w:qFormat/>
    <w:rsid w:val="00780E57"/>
    <w:pPr>
      <w:spacing w:after="0" w:line="240" w:lineRule="auto"/>
    </w:pPr>
  </w:style>
  <w:style w:type="paragraph" w:styleId="ab">
    <w:name w:val="Body Text"/>
    <w:basedOn w:val="a"/>
    <w:link w:val="ac"/>
    <w:rsid w:val="002B1C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2B1C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EF1EF4"/>
  </w:style>
  <w:style w:type="paragraph" w:customStyle="1" w:styleId="Default">
    <w:name w:val="Default"/>
    <w:rsid w:val="00A50C5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styleId="ad">
    <w:name w:val="Emphasis"/>
    <w:qFormat/>
    <w:rsid w:val="00436F9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7B109-5075-45CB-970B-57ADA809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2021-07-15T14:04:00Z</cp:lastPrinted>
  <dcterms:created xsi:type="dcterms:W3CDTF">2021-07-19T13:13:00Z</dcterms:created>
  <dcterms:modified xsi:type="dcterms:W3CDTF">2021-07-19T13:13:00Z</dcterms:modified>
</cp:coreProperties>
</file>