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063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3989CD3" wp14:editId="50C52E9B">
            <wp:simplePos x="0" y="0"/>
            <wp:positionH relativeFrom="column">
              <wp:posOffset>2680335</wp:posOffset>
            </wp:positionH>
            <wp:positionV relativeFrom="paragraph">
              <wp:posOffset>33655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5B1D" w:rsidRDefault="00105B1D" w:rsidP="00105B1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5B1D" w:rsidRDefault="00105B1D" w:rsidP="00105B1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5B1D" w:rsidRDefault="00105B1D" w:rsidP="00105B1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5B1D" w:rsidRPr="00D71B86" w:rsidRDefault="00105B1D" w:rsidP="00105B1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105B1D" w:rsidRPr="00D71B86" w:rsidRDefault="00105B1D" w:rsidP="00105B1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105B1D" w:rsidRPr="00D71B86" w:rsidRDefault="00105B1D" w:rsidP="00105B1D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105B1D" w:rsidRPr="00D71B86" w:rsidRDefault="00105B1D" w:rsidP="00105B1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5B1D" w:rsidRPr="00D71B86" w:rsidRDefault="00105B1D" w:rsidP="00105B1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105B1D" w:rsidRPr="00D62043" w:rsidRDefault="00105B1D" w:rsidP="00105B1D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105B1D" w:rsidRPr="00D71B86" w:rsidRDefault="00105B1D" w:rsidP="00105B1D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A25D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22.05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.201</w:t>
      </w:r>
      <w:r w:rsidRPr="007C7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  </w:t>
      </w:r>
      <w:r w:rsidR="00E85D0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152</w:t>
      </w: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5B1D" w:rsidRPr="00392F36" w:rsidRDefault="00105B1D" w:rsidP="00105B1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забезпечення участі  команди міста</w:t>
      </w:r>
    </w:p>
    <w:p w:rsidR="00105B1D" w:rsidRDefault="00105B1D" w:rsidP="001C4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1C41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чемпіонаті України з легкоатлетичного</w:t>
      </w:r>
    </w:p>
    <w:p w:rsidR="001C418A" w:rsidRPr="006960CC" w:rsidRDefault="001C418A" w:rsidP="001C4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чотириборства</w:t>
      </w: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5B1D" w:rsidRPr="00DA5ADB" w:rsidRDefault="00105B1D" w:rsidP="00105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</w:t>
      </w:r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E7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711AF">
        <w:rPr>
          <w:rFonts w:ascii="Times New Roman" w:hAnsi="Times New Roman" w:cs="Times New Roman"/>
          <w:sz w:val="28"/>
          <w:szCs w:val="28"/>
          <w:lang w:val="uk-UA"/>
        </w:rPr>
        <w:t xml:space="preserve"> згідно положення про проведення </w:t>
      </w:r>
      <w:r w:rsidR="00986419">
        <w:rPr>
          <w:rFonts w:ascii="Times New Roman" w:hAnsi="Times New Roman" w:cs="Times New Roman"/>
          <w:sz w:val="28"/>
          <w:szCs w:val="28"/>
          <w:lang w:val="uk-UA"/>
        </w:rPr>
        <w:t>чемпіонату України з легкоатлетичного чотириборства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05E1A">
        <w:rPr>
          <w:sz w:val="28"/>
          <w:szCs w:val="28"/>
          <w:lang w:val="uk-UA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пропаганди серед учнівської молоді </w:t>
      </w:r>
      <w:proofErr w:type="spellStart"/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олімпійських</w:t>
      </w:r>
      <w:proofErr w:type="spellEnd"/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видів спорту:</w:t>
      </w:r>
    </w:p>
    <w:p w:rsidR="00105B1D" w:rsidRPr="00D71B86" w:rsidRDefault="00105B1D" w:rsidP="0010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22-26 травня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2019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до міста</w:t>
      </w:r>
      <w:r w:rsidR="00986419">
        <w:rPr>
          <w:sz w:val="28"/>
          <w:szCs w:val="28"/>
          <w:lang w:val="uk-UA"/>
        </w:rPr>
        <w:t xml:space="preserve"> </w:t>
      </w:r>
      <w:r w:rsidR="00986419" w:rsidRPr="001C418A">
        <w:rPr>
          <w:rFonts w:ascii="Times New Roman" w:hAnsi="Times New Roman" w:cs="Times New Roman"/>
          <w:sz w:val="28"/>
          <w:szCs w:val="28"/>
          <w:lang w:val="uk-UA"/>
        </w:rPr>
        <w:t>Чорноморська</w:t>
      </w:r>
      <w:r w:rsidRPr="001C41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команду міста у складі </w:t>
      </w:r>
      <w:r w:rsidR="00986419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(згідно наказу відділу освіти від </w:t>
      </w:r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17.05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.2019 № </w:t>
      </w:r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111/в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представник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Савчук Валентину Миколаївну,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фанасєву</w:t>
      </w:r>
      <w:proofErr w:type="spellEnd"/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Наталію Олександрівну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96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тренерів дитячо-юнацької спортивної школи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</w:t>
      </w:r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 України з легкоатлетичного чотириборства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86419" w:rsidRDefault="00105B1D" w:rsidP="0010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Відповідальність за збереження життя і здоров’я команди міста під час відрядження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Савчук В.М., </w:t>
      </w:r>
      <w:proofErr w:type="spellStart"/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Афанасєву</w:t>
      </w:r>
      <w:proofErr w:type="spellEnd"/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Н.О.</w:t>
      </w:r>
    </w:p>
    <w:p w:rsidR="00105B1D" w:rsidRDefault="00105B1D" w:rsidP="0010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3.Фінансовому управлінню виконкому міської ради (Борисенко 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А.) виділити кошти по КПКВК 02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1501</w:t>
      </w:r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</w:t>
      </w:r>
      <w:proofErr w:type="spellStart"/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мпійських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видів спорту» у сумі </w:t>
      </w:r>
      <w:r w:rsidR="00402E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10 040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бюджетних призначень на оплату </w:t>
      </w:r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проїзду, </w:t>
      </w:r>
      <w:r w:rsidR="00402E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добових, </w:t>
      </w:r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 та харчування команди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05B1D" w:rsidRPr="00D71B86" w:rsidRDefault="00105B1D" w:rsidP="0010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4. </w:t>
      </w:r>
      <w:r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Начальнику відділу бухгалтерії, головному бухгалтеру виконкому  міської ради (</w:t>
      </w:r>
      <w:proofErr w:type="spellStart"/>
      <w:r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коштів у сумі                       </w:t>
      </w:r>
      <w:r w:rsidR="00402E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10 040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</w:t>
      </w:r>
    </w:p>
    <w:p w:rsidR="00105B1D" w:rsidRPr="00D71B86" w:rsidRDefault="00105B1D" w:rsidP="00105B1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Кошт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орис витрат затвердити в сумі  </w:t>
      </w:r>
      <w:r w:rsidR="00402E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10 040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коп. (додається).</w:t>
      </w:r>
    </w:p>
    <w:p w:rsidR="00105B1D" w:rsidRDefault="00105B1D" w:rsidP="00105B1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розпорядження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Сніцаренко Л.А.</w:t>
      </w:r>
    </w:p>
    <w:p w:rsidR="00105B1D" w:rsidRPr="00D71B86" w:rsidRDefault="00105B1D" w:rsidP="00105B1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5B1D" w:rsidRPr="007C7326" w:rsidRDefault="00105B1D" w:rsidP="00105B1D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3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О.Г.Шостак</w:t>
      </w:r>
    </w:p>
    <w:p w:rsidR="00105B1D" w:rsidRDefault="00105B1D" w:rsidP="00105B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105B1D" w:rsidRPr="00D71B86" w:rsidRDefault="00105B1D" w:rsidP="00105B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105B1D" w:rsidRPr="00D71B86" w:rsidRDefault="00105B1D" w:rsidP="00105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</w:t>
      </w:r>
      <w:r w:rsidR="00F073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від </w:t>
      </w:r>
      <w:r w:rsidR="009864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22.05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№ </w:t>
      </w:r>
      <w:r w:rsidR="00E85D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152</w:t>
      </w:r>
    </w:p>
    <w:p w:rsidR="00105B1D" w:rsidRPr="00D71B86" w:rsidRDefault="00105B1D" w:rsidP="00105B1D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5B1D" w:rsidRPr="00D71B86" w:rsidRDefault="00105B1D" w:rsidP="00105B1D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5B1D" w:rsidRPr="00D71B86" w:rsidRDefault="00105B1D" w:rsidP="00105B1D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105B1D" w:rsidRPr="00D71B86" w:rsidRDefault="00105B1D" w:rsidP="00105B1D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</w:t>
      </w:r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6419" w:rsidRP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проїзду, проживання та харчування команди</w:t>
      </w:r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участі у чемпіонаті України з легкоатлетичного чотириборства</w:t>
      </w:r>
    </w:p>
    <w:p w:rsidR="00105B1D" w:rsidRPr="00D71B86" w:rsidRDefault="00105B1D" w:rsidP="00105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5B1D" w:rsidRPr="00D71B86" w:rsidRDefault="00986419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22-26 травня</w:t>
      </w:r>
      <w:r w:rsidR="00105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</w:t>
      </w:r>
      <w:r w:rsidR="00105B1D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proofErr w:type="spellStart"/>
      <w:r w:rsidR="00986419">
        <w:rPr>
          <w:rFonts w:ascii="Times New Roman" w:hAnsi="Times New Roman" w:cs="Times New Roman"/>
          <w:sz w:val="28"/>
          <w:szCs w:val="28"/>
          <w:lang w:val="uk-UA"/>
        </w:rPr>
        <w:t>Чорноморськ</w:t>
      </w:r>
      <w:proofErr w:type="spellEnd"/>
    </w:p>
    <w:p w:rsidR="00105B1D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4549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проїзду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B245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05B1D" w:rsidRDefault="00B24549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Малин-Київ-Малин – 8 чол. х 70 грн. 00 коп. х 2 = 1120 грн. 00 коп. </w:t>
      </w:r>
    </w:p>
    <w:p w:rsidR="00105B1D" w:rsidRDefault="00402E42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Київ-Одеса-Київ – 3000 грн. 00 коп.</w:t>
      </w:r>
    </w:p>
    <w:p w:rsidR="00402E42" w:rsidRDefault="00402E42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Одеса-Чорноморськ-Одеса-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 чол. х 20 грн. 00коп. х 2 = 320 грн. 00 коп. </w:t>
      </w:r>
    </w:p>
    <w:p w:rsidR="00402E42" w:rsidRDefault="00402E42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2E42" w:rsidRDefault="00402E42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– 8 чол. х 3 х 100 грн. 00 коп. = 2400 грн. 00 коп. </w:t>
      </w:r>
    </w:p>
    <w:p w:rsidR="00402E42" w:rsidRDefault="00402E42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2E42" w:rsidRDefault="00402E42" w:rsidP="00402E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добових - </w:t>
      </w:r>
      <w:r w:rsidRPr="00402E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 чол. 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402E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</w:t>
      </w:r>
      <w:r w:rsidRPr="00402E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=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960</w:t>
      </w:r>
      <w:r w:rsidRPr="00402E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</w:p>
    <w:p w:rsidR="00402E42" w:rsidRDefault="00402E42" w:rsidP="00402E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2E42" w:rsidRPr="00402E42" w:rsidRDefault="00402E42" w:rsidP="00402E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проживання – 2 240 грн. 00 коп. </w:t>
      </w:r>
    </w:p>
    <w:p w:rsidR="00402E42" w:rsidRDefault="00402E42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2E42" w:rsidRPr="00D71B86" w:rsidRDefault="00402E42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 </w:t>
      </w:r>
      <w:r w:rsidR="00402E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10 040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коп.</w:t>
      </w: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5B1D" w:rsidRDefault="00105B1D" w:rsidP="00105B1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105B1D" w:rsidRPr="00D71B86" w:rsidRDefault="00105B1D" w:rsidP="00105B1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С.І.Сивко</w:t>
      </w: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5B1D" w:rsidRPr="00D71B86" w:rsidRDefault="00105B1D" w:rsidP="00105B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5B1D" w:rsidRPr="00D71B86" w:rsidRDefault="00105B1D" w:rsidP="00105B1D">
      <w:pPr>
        <w:rPr>
          <w:lang w:val="uk-UA"/>
        </w:rPr>
      </w:pPr>
    </w:p>
    <w:p w:rsidR="00105B1D" w:rsidRPr="00BC513E" w:rsidRDefault="00105B1D" w:rsidP="00105B1D">
      <w:pPr>
        <w:rPr>
          <w:lang w:val="uk-UA"/>
        </w:rPr>
      </w:pPr>
    </w:p>
    <w:p w:rsidR="001A47E9" w:rsidRPr="00105B1D" w:rsidRDefault="001A47E9">
      <w:pPr>
        <w:rPr>
          <w:lang w:val="uk-UA"/>
        </w:rPr>
      </w:pPr>
    </w:p>
    <w:sectPr w:rsidR="001A47E9" w:rsidRPr="00105B1D" w:rsidSect="00941C8D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1F"/>
    <w:rsid w:val="00105B1D"/>
    <w:rsid w:val="001A47E9"/>
    <w:rsid w:val="001C418A"/>
    <w:rsid w:val="00402E42"/>
    <w:rsid w:val="00912A1F"/>
    <w:rsid w:val="00986419"/>
    <w:rsid w:val="00A25D53"/>
    <w:rsid w:val="00B24549"/>
    <w:rsid w:val="00E85D04"/>
    <w:rsid w:val="00F0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9EB8-8D5A-4630-854A-AF8C8F24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2019-05-22T09:09:00Z</cp:lastPrinted>
  <dcterms:created xsi:type="dcterms:W3CDTF">2019-05-22T08:50:00Z</dcterms:created>
  <dcterms:modified xsi:type="dcterms:W3CDTF">2019-05-22T09:20:00Z</dcterms:modified>
</cp:coreProperties>
</file>